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E59903" w14:textId="77777777" w:rsidR="00605D23" w:rsidRPr="00631EAF" w:rsidRDefault="009F6B22" w:rsidP="0084397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31EA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ผู้บริหาร สมาชิกสภาองค์การบริหารส่วนตำบล พนักงานส่วนตำบล เข้าร่วมกิจกรรม “นายอำเภอพาเข้าวัด ฟังธรรมะ” และถวายภัตตาหารเพลแด่พระภิกษุสงฆ์ ในวันที่ 19 มกราคม 2567 เวลา 10.00 น. </w:t>
      </w:r>
      <w:r w:rsidR="00605D23" w:rsidRPr="00631EA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631EA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ณ วัดสะแกแสง หมู่ที่ 2 ตำบลพะงาด </w:t>
      </w:r>
    </w:p>
    <w:p w14:paraId="49F61CE9" w14:textId="77777777" w:rsidR="0084397F" w:rsidRPr="00631EAF" w:rsidRDefault="009F6B22" w:rsidP="0084397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31EAF">
        <w:rPr>
          <w:rFonts w:ascii="TH SarabunIT๙" w:hAnsi="TH SarabunIT๙" w:cs="TH SarabunIT๙" w:hint="cs"/>
          <w:b/>
          <w:bCs/>
          <w:sz w:val="32"/>
          <w:szCs w:val="32"/>
          <w:cs/>
        </w:rPr>
        <w:t>เพื่อเป็นการขับเคลื่อนโครงการสร้างความปรองดองสมานฉันท์ โดยใช้หลักธรรมทางพระพุทธศาสนา</w:t>
      </w:r>
    </w:p>
    <w:p w14:paraId="253D87A3" w14:textId="4A28BF3A" w:rsidR="008810D6" w:rsidRPr="00631EAF" w:rsidRDefault="009F6B22" w:rsidP="0084397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31EA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“หมู่บ้านรักษาศีล 5 ขยายผลสู่ หมู่บ้าน</w:t>
      </w:r>
      <w:r w:rsidR="0084397F" w:rsidRPr="00631EAF">
        <w:rPr>
          <w:rFonts w:ascii="TH SarabunIT๙" w:hAnsi="TH SarabunIT๙" w:cs="TH SarabunIT๙" w:hint="cs"/>
          <w:b/>
          <w:bCs/>
          <w:sz w:val="32"/>
          <w:szCs w:val="32"/>
          <w:cs/>
        </w:rPr>
        <w:t>ศีลธรรม”</w:t>
      </w:r>
    </w:p>
    <w:p w14:paraId="183CF33B" w14:textId="754BEC22" w:rsidR="003D1939" w:rsidRDefault="003D1939" w:rsidP="0084397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5765657" w14:textId="77777777" w:rsidR="00CC42B4" w:rsidRDefault="00CC42B4" w:rsidP="0084397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9898054" w14:textId="3D01E75A" w:rsidR="00CC42B4" w:rsidRDefault="00CC42B4" w:rsidP="0084397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E38BFF0" wp14:editId="17C2137F">
            <wp:simplePos x="0" y="0"/>
            <wp:positionH relativeFrom="margin">
              <wp:posOffset>295275</wp:posOffset>
            </wp:positionH>
            <wp:positionV relativeFrom="paragraph">
              <wp:posOffset>153035</wp:posOffset>
            </wp:positionV>
            <wp:extent cx="3015893" cy="231383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893" cy="23138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59833" w14:textId="77777777" w:rsidR="00CC42B4" w:rsidRDefault="00CC42B4" w:rsidP="0084397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79154AD" w14:textId="0853DCA2" w:rsidR="00CC42B4" w:rsidRDefault="00CC42B4" w:rsidP="0084397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2B7487D" w14:textId="7E27392E" w:rsidR="00CC42B4" w:rsidRDefault="00CC42B4" w:rsidP="0084397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E7A60E2" wp14:editId="1BC67EF5">
            <wp:simplePos x="0" y="0"/>
            <wp:positionH relativeFrom="margin">
              <wp:posOffset>2994025</wp:posOffset>
            </wp:positionH>
            <wp:positionV relativeFrom="paragraph">
              <wp:posOffset>210185</wp:posOffset>
            </wp:positionV>
            <wp:extent cx="3169685" cy="2377440"/>
            <wp:effectExtent l="0" t="0" r="0" b="381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685" cy="23774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4D227A" w14:textId="534B0762" w:rsidR="00CC42B4" w:rsidRDefault="00CC42B4" w:rsidP="0084397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D96D3E6" w14:textId="49D813E6" w:rsidR="00CC42B4" w:rsidRDefault="00CC42B4" w:rsidP="0084397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FF8B53C" w14:textId="6499DFAF" w:rsidR="00CC42B4" w:rsidRDefault="00CC42B4" w:rsidP="0084397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CC3FD7F" w14:textId="77777777" w:rsidR="00CC42B4" w:rsidRDefault="00CC42B4" w:rsidP="0084397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F868012" w14:textId="7B2D8EB2" w:rsidR="00CC42B4" w:rsidRDefault="00CC42B4" w:rsidP="0084397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FF94511" w14:textId="4708F575" w:rsidR="00CC42B4" w:rsidRDefault="00CC42B4" w:rsidP="0084397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7A9EF3BF" wp14:editId="5D24A729">
            <wp:simplePos x="0" y="0"/>
            <wp:positionH relativeFrom="margin">
              <wp:posOffset>150495</wp:posOffset>
            </wp:positionH>
            <wp:positionV relativeFrom="paragraph">
              <wp:posOffset>5080</wp:posOffset>
            </wp:positionV>
            <wp:extent cx="3716777" cy="2787788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777" cy="278778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F99A7" w14:textId="188BD221" w:rsidR="00CC42B4" w:rsidRDefault="00CC42B4" w:rsidP="0084397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DBA600F" w14:textId="77777777" w:rsidR="00CC42B4" w:rsidRDefault="00CC42B4" w:rsidP="0084397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0569CD5" w14:textId="1D2D1668" w:rsidR="00CC42B4" w:rsidRDefault="00CC42B4" w:rsidP="0084397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D6C446D" w14:textId="77777777" w:rsidR="00CC42B4" w:rsidRDefault="00CC42B4" w:rsidP="0084397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A2F9C2B" w14:textId="55F20986" w:rsidR="00CC42B4" w:rsidRDefault="00CC42B4" w:rsidP="0084397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CAEBC0D" w14:textId="69F4B218" w:rsidR="003D1939" w:rsidRDefault="003D1939" w:rsidP="0084397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B6140F8" w14:textId="33D305C7" w:rsidR="00CC42B4" w:rsidRDefault="00CC42B4" w:rsidP="0084397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1916DEC" w14:textId="0332CD48" w:rsidR="00CC42B4" w:rsidRDefault="00CC42B4" w:rsidP="0084397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EF9EEC4" w14:textId="6549A41A" w:rsidR="00CC42B4" w:rsidRDefault="00CC42B4" w:rsidP="0084397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529748D" w14:textId="32692FC6" w:rsidR="00CC42B4" w:rsidRDefault="00CC42B4" w:rsidP="0084397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85A7DA6" w14:textId="1292FE0F" w:rsidR="00CC42B4" w:rsidRDefault="00CC42B4" w:rsidP="0084397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C293422" w14:textId="43C1B60C" w:rsidR="00CC42B4" w:rsidRDefault="00CC42B4" w:rsidP="0084397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971BEF3" w14:textId="3DBD6F8F" w:rsidR="00CC42B4" w:rsidRDefault="00CC42B4" w:rsidP="0084397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76D8390" w14:textId="1192273A" w:rsidR="00CC42B4" w:rsidRDefault="00CC42B4" w:rsidP="0084397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EF79504" w14:textId="6B1C9617" w:rsidR="00CC42B4" w:rsidRDefault="00CC42B4" w:rsidP="0084397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2B6CFD0" w14:textId="7A4F4848" w:rsidR="00CC42B4" w:rsidRDefault="00CC42B4" w:rsidP="0084397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E94FDAC" w14:textId="44D491B7" w:rsidR="00CC42B4" w:rsidRDefault="00CC42B4" w:rsidP="0084397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9E6F857" w14:textId="1CD1F9CC" w:rsidR="00CC42B4" w:rsidRDefault="00CC42B4" w:rsidP="0084397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9F96EE8" w14:textId="4F2679CB" w:rsidR="005E6E1D" w:rsidRPr="00631EAF" w:rsidRDefault="00CC42B4" w:rsidP="00D470A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31EAF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เมื่อวันที่ 6 มีนาคม 2567  </w:t>
      </w:r>
      <w:r w:rsidR="002D6C0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เวลา 10.00 น. </w:t>
      </w:r>
      <w:r w:rsidRPr="00631EAF">
        <w:rPr>
          <w:rFonts w:ascii="TH SarabunIT๙" w:hAnsi="TH SarabunIT๙" w:cs="TH SarabunIT๙" w:hint="cs"/>
          <w:b/>
          <w:bCs/>
          <w:sz w:val="32"/>
          <w:szCs w:val="32"/>
          <w:cs/>
        </w:rPr>
        <w:t>ว่าที่</w:t>
      </w:r>
      <w:r w:rsidRPr="00631EAF">
        <w:rPr>
          <w:rFonts w:ascii="TH SarabunIT๙" w:hAnsi="TH SarabunIT๙" w:cs="TH SarabunIT๙" w:hint="cs"/>
          <w:b/>
          <w:bCs/>
          <w:sz w:val="32"/>
          <w:szCs w:val="32"/>
          <w:cs/>
        </w:rPr>
        <w:t>ร้อยตรี พรสรร อุ่นบันเทิง นายอำเภอขามสะแกแสง</w:t>
      </w:r>
    </w:p>
    <w:p w14:paraId="3E68D8EE" w14:textId="506C81CB" w:rsidR="00CC42B4" w:rsidRPr="00631EAF" w:rsidRDefault="00CC42B4" w:rsidP="00D470A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31EAF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ได้ออกตรวจเยี่ยมพบปะติดตามงานโยบายของรัฐบาล ณ องค์การบริหารส่วนตำบลพะงาด</w:t>
      </w:r>
    </w:p>
    <w:p w14:paraId="697A9F75" w14:textId="1263EB56" w:rsidR="005E6E1D" w:rsidRPr="00631EAF" w:rsidRDefault="00CC42B4" w:rsidP="00D470A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31EAF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ในการออกตรวจเยี่ยม</w:t>
      </w:r>
      <w:r w:rsidR="002D6C00">
        <w:rPr>
          <w:rFonts w:ascii="TH SarabunIT๙" w:hAnsi="TH SarabunIT๙" w:cs="TH SarabunIT๙" w:hint="cs"/>
          <w:b/>
          <w:bCs/>
          <w:sz w:val="32"/>
          <w:szCs w:val="32"/>
          <w:cs/>
        </w:rPr>
        <w:t>พบปะ</w:t>
      </w:r>
      <w:r w:rsidRPr="00631EAF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ในครั้งนี้ ท่านนายอำเภอขามสะแกแสง ได้ให้คำแนะนำ</w:t>
      </w:r>
      <w:r w:rsidR="0075753F" w:rsidRPr="00631EAF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ในการปฏิบัติหน้าที่</w:t>
      </w:r>
    </w:p>
    <w:p w14:paraId="4A520490" w14:textId="171952C4" w:rsidR="00F450F4" w:rsidRPr="00631EAF" w:rsidRDefault="0075753F" w:rsidP="00D470A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31EA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แก่คณะผู้บริหาร สมาชิกสภาองค์การบริหารส่วนตำบล และพนักงานส่วนตำบล </w:t>
      </w:r>
      <w:r w:rsidR="00264600" w:rsidRPr="00631EAF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ตามอำนาจหน้าที่</w:t>
      </w:r>
      <w:r w:rsidR="0069753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ของสภาตำบลและองค์การบริหารส่วนตำบล </w:t>
      </w:r>
      <w:r w:rsidR="00264600" w:rsidRPr="00631EAF">
        <w:rPr>
          <w:rFonts w:ascii="TH SarabunIT๙" w:hAnsi="TH SarabunIT๙" w:cs="TH SarabunIT๙" w:hint="cs"/>
          <w:b/>
          <w:bCs/>
          <w:sz w:val="32"/>
          <w:szCs w:val="32"/>
          <w:cs/>
        </w:rPr>
        <w:t>ซึ่ง</w:t>
      </w:r>
      <w:r w:rsidR="0069753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องค์การบริหารส่วนตำบล </w:t>
      </w:r>
      <w:r w:rsidR="00264600" w:rsidRPr="00631EAF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มีหน้าที่ตามพระราชบัญญัติ</w:t>
      </w:r>
      <w:r w:rsidR="0069753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264600" w:rsidRPr="00631EA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สภาตำบลและองค์การบริหารส่วนตำบล พ.ศ.2537 แก้ไขเพิ่มเติม (ฉบับที่ 7) พ.ศ.2562 </w:t>
      </w:r>
      <w:r w:rsidR="0069753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</w:t>
      </w:r>
      <w:r w:rsidR="00AC3ED8" w:rsidRPr="00631EAF">
        <w:rPr>
          <w:rFonts w:ascii="TH SarabunIT๙" w:hAnsi="TH SarabunIT๙" w:cs="TH SarabunIT๙" w:hint="cs"/>
          <w:b/>
          <w:bCs/>
          <w:sz w:val="32"/>
          <w:szCs w:val="32"/>
          <w:cs/>
        </w:rPr>
        <w:t>ให้</w:t>
      </w:r>
      <w:r w:rsidR="00D470A7" w:rsidRPr="00631EA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พึงปฏิบัติหน้าที่ด้วยความซื่อสัตย์สุจริต มีจิตสำนึกที่ดี และรับผิดชอบต่อหน้าที่ </w:t>
      </w:r>
    </w:p>
    <w:p w14:paraId="16589CA6" w14:textId="3A6CF20C" w:rsidR="00CC42B4" w:rsidRPr="00631EAF" w:rsidRDefault="00264600" w:rsidP="00D470A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31EAF">
        <w:rPr>
          <w:rFonts w:ascii="TH SarabunIT๙" w:hAnsi="TH SarabunIT๙" w:cs="TH SarabunIT๙" w:hint="cs"/>
          <w:b/>
          <w:bCs/>
          <w:sz w:val="32"/>
          <w:szCs w:val="32"/>
          <w:cs/>
        </w:rPr>
        <w:t>ให้</w:t>
      </w:r>
      <w:r w:rsidR="0098608A" w:rsidRPr="00631EAF">
        <w:rPr>
          <w:rFonts w:ascii="TH SarabunIT๙" w:hAnsi="TH SarabunIT๙" w:cs="TH SarabunIT๙" w:hint="cs"/>
          <w:b/>
          <w:bCs/>
          <w:sz w:val="32"/>
          <w:szCs w:val="32"/>
          <w:cs/>
        </w:rPr>
        <w:t>ดำรงตนเป็นแบบอย่างที่ดีและรักษาภาพลักษณ์ของทางราชการโดยยึดถือปฏิบัติตามประมวลจริยธรรม</w:t>
      </w:r>
    </w:p>
    <w:p w14:paraId="407CD735" w14:textId="4D189215" w:rsidR="00314750" w:rsidRDefault="00314750" w:rsidP="00D470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DC0BEDC" w14:textId="42A916E1" w:rsidR="00314750" w:rsidRDefault="00141D27" w:rsidP="00D470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1B2451EB" wp14:editId="66A1F12C">
            <wp:simplePos x="0" y="0"/>
            <wp:positionH relativeFrom="column">
              <wp:posOffset>587844</wp:posOffset>
            </wp:positionH>
            <wp:positionV relativeFrom="paragraph">
              <wp:posOffset>8255</wp:posOffset>
            </wp:positionV>
            <wp:extent cx="4635611" cy="2087719"/>
            <wp:effectExtent l="0" t="0" r="0" b="825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611" cy="208771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7D09D" w14:textId="1FE2F36C" w:rsidR="00314750" w:rsidRDefault="00314750" w:rsidP="00D470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D64ED7D" w14:textId="4A757A5C" w:rsidR="00314750" w:rsidRDefault="00314750" w:rsidP="00D470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27CB80D" w14:textId="215C9419" w:rsidR="00314750" w:rsidRDefault="00314750" w:rsidP="00D470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C5505D7" w14:textId="589604CE" w:rsidR="00314750" w:rsidRDefault="00314750" w:rsidP="00D470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E1142FB" w14:textId="2839AE9B" w:rsidR="00314750" w:rsidRDefault="00314750" w:rsidP="00D470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956B356" w14:textId="5F155515" w:rsidR="00314750" w:rsidRDefault="00314750" w:rsidP="00D470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D997E5F" w14:textId="71563A89" w:rsidR="00314750" w:rsidRDefault="00314750" w:rsidP="00D470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985E878" w14:textId="1410855F" w:rsidR="00314750" w:rsidRDefault="00141D27" w:rsidP="00D470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10723CAA" wp14:editId="0C44A45D">
            <wp:simplePos x="0" y="0"/>
            <wp:positionH relativeFrom="margin">
              <wp:posOffset>690714</wp:posOffset>
            </wp:positionH>
            <wp:positionV relativeFrom="paragraph">
              <wp:posOffset>10271</wp:posOffset>
            </wp:positionV>
            <wp:extent cx="4476584" cy="2016099"/>
            <wp:effectExtent l="0" t="0" r="635" b="381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584" cy="201609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CB341" w14:textId="00D5B708" w:rsidR="00314750" w:rsidRDefault="00314750" w:rsidP="00D470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20126BC" w14:textId="77777777" w:rsidR="00314750" w:rsidRDefault="00314750" w:rsidP="00D470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05FF31D" w14:textId="5D25BAD1" w:rsidR="00314750" w:rsidRDefault="00314750" w:rsidP="00D470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AB704C5" w14:textId="004A8BEA" w:rsidR="00314750" w:rsidRDefault="00314750" w:rsidP="00D470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66F37E4" w14:textId="4F96CB0E" w:rsidR="00314750" w:rsidRDefault="00314750" w:rsidP="00D470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C85BDD5" w14:textId="7B0253B3" w:rsidR="00314750" w:rsidRDefault="00314750" w:rsidP="00D470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04CF81E" w14:textId="66F8C57B" w:rsidR="00314750" w:rsidRDefault="000E07A4" w:rsidP="00D470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6E5CCCF9" wp14:editId="519EF716">
            <wp:simplePos x="0" y="0"/>
            <wp:positionH relativeFrom="column">
              <wp:posOffset>588314</wp:posOffset>
            </wp:positionH>
            <wp:positionV relativeFrom="paragraph">
              <wp:posOffset>160710</wp:posOffset>
            </wp:positionV>
            <wp:extent cx="4842345" cy="218082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345" cy="21808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C4D8D" w14:textId="77777777" w:rsidR="00314750" w:rsidRDefault="00314750" w:rsidP="00D470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E1BFFC0" w14:textId="30730717" w:rsidR="00314750" w:rsidRDefault="00314750" w:rsidP="00D470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1DB6F78" w14:textId="3A23FC64" w:rsidR="00314750" w:rsidRDefault="00314750" w:rsidP="00D470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7600F16" w14:textId="63F0827C" w:rsidR="00314750" w:rsidRDefault="00314750" w:rsidP="00D470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CCAC9DB" w14:textId="7C13C511" w:rsidR="00314750" w:rsidRDefault="00314750" w:rsidP="00D470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905BE00" w14:textId="503594C9" w:rsidR="00314750" w:rsidRDefault="00314750" w:rsidP="00D470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299B405" w14:textId="539EA642" w:rsidR="00314750" w:rsidRDefault="00314750" w:rsidP="00D470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60DAF61" w14:textId="6A91BD48" w:rsidR="00314750" w:rsidRDefault="00314750" w:rsidP="00D470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26F3A60" w14:textId="7958D572" w:rsidR="00314750" w:rsidRDefault="00314750" w:rsidP="00D470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B947A3C" w14:textId="773E8852" w:rsidR="00314750" w:rsidRDefault="00314750" w:rsidP="00D470A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sectPr w:rsidR="003147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D99"/>
    <w:rsid w:val="000E07A4"/>
    <w:rsid w:val="00141D27"/>
    <w:rsid w:val="00264600"/>
    <w:rsid w:val="002D6C00"/>
    <w:rsid w:val="00314750"/>
    <w:rsid w:val="003D1939"/>
    <w:rsid w:val="00405192"/>
    <w:rsid w:val="00481ACD"/>
    <w:rsid w:val="005E6E1D"/>
    <w:rsid w:val="00605D23"/>
    <w:rsid w:val="00631EAF"/>
    <w:rsid w:val="00697533"/>
    <w:rsid w:val="0075753F"/>
    <w:rsid w:val="008051DB"/>
    <w:rsid w:val="0084397F"/>
    <w:rsid w:val="008810D6"/>
    <w:rsid w:val="00885D99"/>
    <w:rsid w:val="008A22E7"/>
    <w:rsid w:val="0098608A"/>
    <w:rsid w:val="009F6B22"/>
    <w:rsid w:val="00AC3ED8"/>
    <w:rsid w:val="00CC42B4"/>
    <w:rsid w:val="00D470A7"/>
    <w:rsid w:val="00E80B62"/>
    <w:rsid w:val="00F45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0674B"/>
  <w15:chartTrackingRefBased/>
  <w15:docId w15:val="{E4DFFBC3-C7E3-46A9-AAD8-B0DC81851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19</cp:revision>
  <dcterms:created xsi:type="dcterms:W3CDTF">2024-02-06T03:54:00Z</dcterms:created>
  <dcterms:modified xsi:type="dcterms:W3CDTF">2024-03-08T03:38:00Z</dcterms:modified>
</cp:coreProperties>
</file>